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55F" w14:textId="77777777" w:rsidR="009A7132" w:rsidRDefault="009A7132" w:rsidP="007A25DA">
      <w:pPr>
        <w:rPr>
          <w:rFonts w:ascii="Arial" w:hAnsi="Arial" w:cs="Arial"/>
          <w:b/>
          <w:sz w:val="22"/>
          <w:szCs w:val="22"/>
        </w:rPr>
      </w:pPr>
    </w:p>
    <w:p w14:paraId="23AC6F4E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34C227B5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6AE0207F" w14:textId="2936C221" w:rsidR="009A7132" w:rsidRPr="00C75220" w:rsidRDefault="00573457" w:rsidP="009A7132">
      <w:pPr>
        <w:jc w:val="center"/>
        <w:rPr>
          <w:rFonts w:ascii="DIN-Regular" w:hAnsi="DIN-Regular" w:cs="Arial"/>
          <w:b/>
          <w:sz w:val="48"/>
        </w:rPr>
      </w:pPr>
      <w:r w:rsidRPr="004D3559">
        <w:rPr>
          <w:noProof/>
          <w:sz w:val="40"/>
          <w:szCs w:val="40"/>
        </w:rPr>
        <w:drawing>
          <wp:inline distT="0" distB="0" distL="0" distR="0" wp14:anchorId="4B2B8004" wp14:editId="5EDAEF78">
            <wp:extent cx="3124200" cy="485775"/>
            <wp:effectExtent l="0" t="0" r="9525" b="952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B90D0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74FF4BF5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0111F264" w14:textId="754A4CFE" w:rsidR="009A7132" w:rsidRPr="00DB326E" w:rsidRDefault="00673448" w:rsidP="009A7132">
      <w:pPr>
        <w:jc w:val="center"/>
        <w:rPr>
          <w:rFonts w:ascii="Arial" w:hAnsi="Arial" w:cs="Arial"/>
          <w:b/>
          <w:sz w:val="48"/>
          <w:szCs w:val="19"/>
        </w:rPr>
      </w:pPr>
      <w:r>
        <w:rPr>
          <w:rFonts w:ascii="Arial" w:hAnsi="Arial" w:cs="Arial"/>
          <w:b/>
          <w:sz w:val="48"/>
          <w:szCs w:val="19"/>
        </w:rPr>
        <w:t xml:space="preserve">Vedlegg </w:t>
      </w:r>
      <w:r w:rsidR="007832FC">
        <w:rPr>
          <w:rFonts w:ascii="Arial" w:hAnsi="Arial" w:cs="Arial"/>
          <w:b/>
          <w:sz w:val="48"/>
          <w:szCs w:val="19"/>
        </w:rPr>
        <w:t>1a - Kvalifisering</w:t>
      </w:r>
    </w:p>
    <w:p w14:paraId="288C8786" w14:textId="6E005930" w:rsidR="009A7132" w:rsidRPr="00DB326E" w:rsidRDefault="009A7132" w:rsidP="009A7132">
      <w:pPr>
        <w:jc w:val="center"/>
        <w:rPr>
          <w:rFonts w:ascii="Arial" w:hAnsi="Arial" w:cs="Arial"/>
          <w:b/>
          <w:sz w:val="48"/>
          <w:szCs w:val="19"/>
        </w:rPr>
      </w:pPr>
      <w:r w:rsidRPr="00DB326E">
        <w:rPr>
          <w:rFonts w:ascii="Arial" w:hAnsi="Arial" w:cs="Arial"/>
          <w:b/>
          <w:sz w:val="48"/>
          <w:szCs w:val="19"/>
        </w:rPr>
        <w:t>Referanseskjema</w:t>
      </w:r>
      <w:r w:rsidR="002C3522">
        <w:rPr>
          <w:rFonts w:ascii="Arial" w:hAnsi="Arial" w:cs="Arial"/>
          <w:b/>
          <w:sz w:val="48"/>
          <w:szCs w:val="19"/>
        </w:rPr>
        <w:t xml:space="preserve"> på selskapsnivå</w:t>
      </w:r>
    </w:p>
    <w:p w14:paraId="3237E511" w14:textId="77777777" w:rsidR="009A7132" w:rsidRPr="00DB326E" w:rsidRDefault="009A7132" w:rsidP="009A7132">
      <w:pPr>
        <w:jc w:val="center"/>
        <w:rPr>
          <w:rFonts w:ascii="Arial" w:hAnsi="Arial" w:cs="Arial"/>
          <w:sz w:val="36"/>
          <w:szCs w:val="36"/>
        </w:rPr>
      </w:pPr>
    </w:p>
    <w:p w14:paraId="255B83CC" w14:textId="77777777" w:rsidR="003E36BE" w:rsidRPr="00DB326E" w:rsidRDefault="003E36BE" w:rsidP="009A7132">
      <w:pPr>
        <w:jc w:val="center"/>
        <w:rPr>
          <w:rFonts w:ascii="Arial" w:hAnsi="Arial" w:cs="Arial"/>
          <w:sz w:val="36"/>
          <w:szCs w:val="36"/>
        </w:rPr>
      </w:pPr>
    </w:p>
    <w:p w14:paraId="33557C9D" w14:textId="77777777" w:rsidR="007832FC" w:rsidRPr="007832FC" w:rsidRDefault="007832FC" w:rsidP="007832F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7832FC">
        <w:rPr>
          <w:rFonts w:ascii="Arial" w:eastAsia="Times New Roman" w:hAnsi="Arial" w:cs="Arial"/>
          <w:b/>
          <w:bCs/>
          <w:sz w:val="48"/>
          <w:szCs w:val="48"/>
        </w:rPr>
        <w:t>Avtalereferanse: NT-</w:t>
      </w:r>
      <w:bookmarkStart w:id="0" w:name="Avtalereferanse"/>
      <w:bookmarkEnd w:id="0"/>
      <w:r w:rsidRPr="007832FC">
        <w:rPr>
          <w:rFonts w:ascii="Arial" w:eastAsia="Times New Roman" w:hAnsi="Arial" w:cs="Arial"/>
          <w:b/>
          <w:bCs/>
          <w:sz w:val="48"/>
          <w:szCs w:val="48"/>
        </w:rPr>
        <w:t>26-0010</w:t>
      </w:r>
    </w:p>
    <w:p w14:paraId="719A6ED2" w14:textId="77777777" w:rsidR="007832FC" w:rsidRPr="007832FC" w:rsidRDefault="007832FC" w:rsidP="007832F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7832FC">
        <w:rPr>
          <w:rFonts w:ascii="Arial" w:eastAsia="Times New Roman" w:hAnsi="Arial" w:cs="Arial"/>
          <w:b/>
          <w:bCs/>
          <w:sz w:val="48"/>
          <w:szCs w:val="48"/>
        </w:rPr>
        <w:t xml:space="preserve">Rammeavtale mobilutviklingspartner </w:t>
      </w:r>
    </w:p>
    <w:p w14:paraId="1836DAC1" w14:textId="77777777" w:rsidR="007E5169" w:rsidRPr="00DB326E" w:rsidRDefault="009A7132" w:rsidP="007A25DA">
      <w:pPr>
        <w:rPr>
          <w:rFonts w:ascii="Arial" w:hAnsi="Arial" w:cs="Arial"/>
          <w:b/>
          <w:sz w:val="22"/>
          <w:szCs w:val="22"/>
        </w:rPr>
      </w:pPr>
      <w:r w:rsidRPr="00DB326E">
        <w:rPr>
          <w:rFonts w:ascii="Arial" w:hAnsi="Arial" w:cs="Arial"/>
          <w:b/>
          <w:sz w:val="22"/>
          <w:szCs w:val="22"/>
        </w:rPr>
        <w:br w:type="page"/>
      </w:r>
    </w:p>
    <w:p w14:paraId="0B72DF28" w14:textId="7BC2CD9B" w:rsidR="007E5169" w:rsidRPr="002E1DE6" w:rsidRDefault="004A4989" w:rsidP="007A25DA">
      <w:pPr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lastRenderedPageBreak/>
        <w:t xml:space="preserve">Vedlegg 1a - </w:t>
      </w:r>
      <w:r w:rsidR="00996A0E">
        <w:rPr>
          <w:rFonts w:ascii="Arial" w:hAnsi="Arial" w:cs="Arial"/>
          <w:b/>
          <w:sz w:val="28"/>
          <w:szCs w:val="22"/>
        </w:rPr>
        <w:t>Relevante referanser</w:t>
      </w:r>
      <w:r w:rsidR="007832FC">
        <w:rPr>
          <w:rFonts w:ascii="Arial" w:hAnsi="Arial" w:cs="Arial"/>
          <w:b/>
          <w:sz w:val="28"/>
          <w:szCs w:val="22"/>
        </w:rPr>
        <w:t xml:space="preserve"> på selskapsnivå</w:t>
      </w:r>
    </w:p>
    <w:p w14:paraId="50E7A81E" w14:textId="21102D7A" w:rsidR="009803A5" w:rsidRDefault="009803A5" w:rsidP="0044049E">
      <w:pPr>
        <w:rPr>
          <w:rFonts w:ascii="Arial" w:hAnsi="Arial" w:cs="Arial"/>
          <w:b/>
          <w:sz w:val="22"/>
          <w:szCs w:val="22"/>
        </w:rPr>
      </w:pPr>
    </w:p>
    <w:p w14:paraId="39DED16E" w14:textId="3CB78823" w:rsidR="00095EDD" w:rsidRP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 xml:space="preserve">Beskrivelse av leverandørens mest relevante oppdrag i løpet av de siste 3 årene på </w:t>
      </w:r>
      <w:r w:rsidR="002C3522">
        <w:rPr>
          <w:rFonts w:ascii="Arial" w:eastAsia="Times New Roman" w:hAnsi="Arial"/>
          <w:sz w:val="20"/>
          <w:szCs w:val="24"/>
        </w:rPr>
        <w:t>selskaps</w:t>
      </w:r>
      <w:r w:rsidRPr="00095EDD">
        <w:rPr>
          <w:rFonts w:ascii="Arial" w:eastAsia="Times New Roman" w:hAnsi="Arial"/>
          <w:sz w:val="20"/>
          <w:szCs w:val="24"/>
        </w:rPr>
        <w:t xml:space="preserve">nivå. </w:t>
      </w:r>
    </w:p>
    <w:p w14:paraId="341534CA" w14:textId="77777777" w:rsidR="00095EDD" w:rsidRP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 xml:space="preserve">Beskrivelsen må inkludere angivelse av oppdragets verdi, tidspunkt og mottaker (navn, telefon og e-post). </w:t>
      </w:r>
    </w:p>
    <w:p w14:paraId="2C96FC54" w14:textId="77777777" w:rsid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>Referanser vil kunne bli kontaktet ved behov for klargjøring av oppdragets relevans. Det er likevel slik at det er leverandørens ansvar å dokumentere relevans gjennom beskrivelsen.</w:t>
      </w:r>
    </w:p>
    <w:p w14:paraId="249A6BEE" w14:textId="77777777" w:rsidR="005C79F1" w:rsidRDefault="005C79F1" w:rsidP="00095EDD">
      <w:pPr>
        <w:rPr>
          <w:rFonts w:ascii="Arial" w:eastAsia="Times New Roman" w:hAnsi="Arial"/>
          <w:sz w:val="20"/>
          <w:szCs w:val="24"/>
        </w:rPr>
      </w:pPr>
    </w:p>
    <w:p w14:paraId="1033B210" w14:textId="7BCA8D44" w:rsidR="004630B6" w:rsidRPr="009572AD" w:rsidRDefault="00095EDD" w:rsidP="00095EDD">
      <w:pPr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>All informasjon vil bli behandlet konfidensielt</w:t>
      </w:r>
      <w:r w:rsidR="004630B6">
        <w:rPr>
          <w:rFonts w:ascii="Arial" w:eastAsia="Times New Roman" w:hAnsi="Arial"/>
          <w:sz w:val="20"/>
          <w:szCs w:val="24"/>
        </w:rPr>
        <w:t>.</w:t>
      </w:r>
    </w:p>
    <w:p w14:paraId="622975A4" w14:textId="71578C77" w:rsidR="00B01C82" w:rsidRPr="006C5DC6" w:rsidRDefault="00B01C82" w:rsidP="00E41B52">
      <w:pPr>
        <w:ind w:left="720"/>
        <w:rPr>
          <w:rFonts w:ascii="Arial" w:hAnsi="Arial" w:cs="Arial"/>
          <w:sz w:val="22"/>
          <w:szCs w:val="22"/>
        </w:rPr>
      </w:pPr>
    </w:p>
    <w:p w14:paraId="5E60595B" w14:textId="77777777" w:rsidR="00C2109D" w:rsidRPr="00C2109D" w:rsidRDefault="00C2109D" w:rsidP="00C2109D">
      <w:pPr>
        <w:numPr>
          <w:ilvl w:val="0"/>
          <w:numId w:val="10"/>
        </w:numPr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b/>
          <w:i/>
          <w:sz w:val="18"/>
          <w:szCs w:val="18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C2109D" w:rsidRPr="00C2109D" w14:paraId="32B664B0" w14:textId="77777777" w:rsidTr="00C971E2">
        <w:tc>
          <w:tcPr>
            <w:tcW w:w="3070" w:type="dxa"/>
          </w:tcPr>
          <w:p w14:paraId="3150D1C0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048B767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54D54A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0FD0A5D6" w14:textId="77777777" w:rsidTr="00C971E2">
        <w:tc>
          <w:tcPr>
            <w:tcW w:w="3070" w:type="dxa"/>
          </w:tcPr>
          <w:p w14:paraId="1A4186E3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5EE068DC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223BB2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04EF12CF" w14:textId="77777777" w:rsidTr="00C971E2">
        <w:tc>
          <w:tcPr>
            <w:tcW w:w="3070" w:type="dxa"/>
          </w:tcPr>
          <w:p w14:paraId="5276B937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2FAC4ED8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0598279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2E7EE605" w14:textId="77777777" w:rsidTr="00C971E2">
        <w:tc>
          <w:tcPr>
            <w:tcW w:w="3070" w:type="dxa"/>
          </w:tcPr>
          <w:p w14:paraId="62B1412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451E497A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5F5B71F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7C7D7D08" w14:textId="77777777" w:rsidTr="00C971E2">
        <w:tc>
          <w:tcPr>
            <w:tcW w:w="3070" w:type="dxa"/>
          </w:tcPr>
          <w:p w14:paraId="554B2BC7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App utvikling - Mobilutviklingspartner og annen relevant tjeneste:</w:t>
            </w:r>
          </w:p>
          <w:p w14:paraId="3FDB4297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99677C4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11A673E7" w14:textId="77777777" w:rsidTr="00C971E2">
        <w:tc>
          <w:tcPr>
            <w:tcW w:w="3070" w:type="dxa"/>
          </w:tcPr>
          <w:p w14:paraId="4E00DE68" w14:textId="77777777" w:rsidR="00C2109D" w:rsidRPr="00C2109D" w:rsidRDefault="00C2109D" w:rsidP="00C2109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12611E8A" w14:textId="77777777" w:rsidR="00C2109D" w:rsidRPr="00C2109D" w:rsidRDefault="00C2109D" w:rsidP="00C2109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66E2EBC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039ADE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15915CF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4B3E9316" w14:textId="77777777" w:rsidTr="00C971E2">
        <w:tc>
          <w:tcPr>
            <w:tcW w:w="3070" w:type="dxa"/>
          </w:tcPr>
          <w:p w14:paraId="39B92642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0EFD7471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C68CAF3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720C7792" w14:textId="77777777" w:rsidTr="00C971E2">
        <w:tc>
          <w:tcPr>
            <w:tcW w:w="3070" w:type="dxa"/>
          </w:tcPr>
          <w:p w14:paraId="3947648B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02E8F9F2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 opplysninger:</w:t>
            </w:r>
          </w:p>
          <w:p w14:paraId="3EC97D66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2DC8CA5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540FE0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p w14:paraId="2AF1FDAF" w14:textId="77777777" w:rsidR="00C2109D" w:rsidRPr="00C2109D" w:rsidRDefault="00C2109D" w:rsidP="00C2109D">
      <w:pPr>
        <w:numPr>
          <w:ilvl w:val="0"/>
          <w:numId w:val="10"/>
        </w:numPr>
        <w:spacing w:after="200" w:line="276" w:lineRule="auto"/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sz w:val="18"/>
          <w:szCs w:val="18"/>
        </w:rPr>
        <w:br w:type="page"/>
      </w:r>
      <w:r w:rsidRPr="00C2109D">
        <w:rPr>
          <w:rFonts w:ascii="Arial" w:eastAsia="Times New Roman" w:hAnsi="Arial" w:cs="Arial"/>
          <w:b/>
          <w:i/>
          <w:sz w:val="18"/>
          <w:szCs w:val="18"/>
        </w:rPr>
        <w:lastRenderedPageBreak/>
        <w:t>Referanse kunde</w:t>
      </w:r>
    </w:p>
    <w:p w14:paraId="209DFF56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265B20" w:rsidRPr="00C2109D" w14:paraId="0C878614" w14:textId="77777777" w:rsidTr="00C971E2">
        <w:tc>
          <w:tcPr>
            <w:tcW w:w="3070" w:type="dxa"/>
          </w:tcPr>
          <w:p w14:paraId="39AE1B8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67636B0D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C0EBD78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73935028" w14:textId="77777777" w:rsidTr="00C971E2">
        <w:tc>
          <w:tcPr>
            <w:tcW w:w="3070" w:type="dxa"/>
          </w:tcPr>
          <w:p w14:paraId="462F6CE1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2470D5B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17C4CA58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75E2765E" w14:textId="77777777" w:rsidTr="00C971E2">
        <w:tc>
          <w:tcPr>
            <w:tcW w:w="3070" w:type="dxa"/>
          </w:tcPr>
          <w:p w14:paraId="75770597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721E63D2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12E853C5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38E3D8A4" w14:textId="77777777" w:rsidTr="00C971E2">
        <w:tc>
          <w:tcPr>
            <w:tcW w:w="3070" w:type="dxa"/>
          </w:tcPr>
          <w:p w14:paraId="0BE3F122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42A657E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288103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65D9EF87" w14:textId="77777777" w:rsidTr="00C971E2">
        <w:tc>
          <w:tcPr>
            <w:tcW w:w="3070" w:type="dxa"/>
          </w:tcPr>
          <w:p w14:paraId="17FAD550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App utvikling - Mobilutviklingspartner og annen relevant tjeneste:</w:t>
            </w:r>
          </w:p>
          <w:p w14:paraId="0CD61E5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D5736B1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3B185C0C" w14:textId="77777777" w:rsidTr="00C971E2">
        <w:tc>
          <w:tcPr>
            <w:tcW w:w="3070" w:type="dxa"/>
          </w:tcPr>
          <w:p w14:paraId="74C6F5F7" w14:textId="77777777" w:rsidR="00265B20" w:rsidRPr="00C2109D" w:rsidRDefault="00265B20" w:rsidP="00C971E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0FD70277" w14:textId="77777777" w:rsidR="00265B20" w:rsidRPr="00C2109D" w:rsidRDefault="00265B20" w:rsidP="00C971E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863AEA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8EF8E1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5EE895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6AAB4140" w14:textId="77777777" w:rsidTr="00C971E2">
        <w:tc>
          <w:tcPr>
            <w:tcW w:w="3070" w:type="dxa"/>
          </w:tcPr>
          <w:p w14:paraId="30901918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231F744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8BD8BDD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4A21B3C5" w14:textId="77777777" w:rsidTr="00C971E2">
        <w:tc>
          <w:tcPr>
            <w:tcW w:w="3070" w:type="dxa"/>
          </w:tcPr>
          <w:p w14:paraId="46F31548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76844D9C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 opplysninger:</w:t>
            </w:r>
          </w:p>
          <w:p w14:paraId="4CA24D70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9818D98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595B22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79919BBD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62108D8E" w14:textId="77777777" w:rsidR="00C2109D" w:rsidRPr="00C2109D" w:rsidRDefault="00C2109D" w:rsidP="00C2109D">
      <w:pPr>
        <w:spacing w:after="200" w:line="276" w:lineRule="auto"/>
        <w:rPr>
          <w:rFonts w:ascii="Arial" w:eastAsia="Times New Roman" w:hAnsi="Arial" w:cs="Arial"/>
          <w:sz w:val="18"/>
          <w:szCs w:val="18"/>
        </w:rPr>
      </w:pPr>
      <w:r w:rsidRPr="00C2109D">
        <w:rPr>
          <w:rFonts w:ascii="Arial" w:eastAsia="Times New Roman" w:hAnsi="Arial" w:cs="Arial"/>
          <w:sz w:val="18"/>
          <w:szCs w:val="18"/>
        </w:rPr>
        <w:br w:type="page"/>
      </w:r>
    </w:p>
    <w:p w14:paraId="30137001" w14:textId="77777777" w:rsidR="00C2109D" w:rsidRPr="00C2109D" w:rsidRDefault="00C2109D" w:rsidP="00C2109D">
      <w:pPr>
        <w:numPr>
          <w:ilvl w:val="0"/>
          <w:numId w:val="10"/>
        </w:numPr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b/>
          <w:i/>
          <w:sz w:val="18"/>
          <w:szCs w:val="18"/>
        </w:rPr>
        <w:lastRenderedPageBreak/>
        <w:t>Referanse kunde</w:t>
      </w:r>
    </w:p>
    <w:p w14:paraId="74BCB405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265B20" w:rsidRPr="00C2109D" w14:paraId="641DDC9F" w14:textId="77777777" w:rsidTr="00C971E2">
        <w:tc>
          <w:tcPr>
            <w:tcW w:w="3070" w:type="dxa"/>
          </w:tcPr>
          <w:p w14:paraId="7123B7A5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02492856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B9D143A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36081CB2" w14:textId="77777777" w:rsidTr="00C971E2">
        <w:tc>
          <w:tcPr>
            <w:tcW w:w="3070" w:type="dxa"/>
          </w:tcPr>
          <w:p w14:paraId="68A5B1A7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379D311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4719FB1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1F97013A" w14:textId="77777777" w:rsidTr="00C971E2">
        <w:tc>
          <w:tcPr>
            <w:tcW w:w="3070" w:type="dxa"/>
          </w:tcPr>
          <w:p w14:paraId="7041B8D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245E258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AD319F1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73844E5B" w14:textId="77777777" w:rsidTr="00C971E2">
        <w:tc>
          <w:tcPr>
            <w:tcW w:w="3070" w:type="dxa"/>
          </w:tcPr>
          <w:p w14:paraId="7F16DD44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2B3379A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0CFEB57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700F39E2" w14:textId="77777777" w:rsidTr="00C971E2">
        <w:tc>
          <w:tcPr>
            <w:tcW w:w="3070" w:type="dxa"/>
          </w:tcPr>
          <w:p w14:paraId="35BEECAD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App utvikling - Mobilutviklingspartner og annen relevant tjeneste:</w:t>
            </w:r>
          </w:p>
          <w:p w14:paraId="788A66C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0971BB7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38D102C6" w14:textId="77777777" w:rsidTr="00C971E2">
        <w:tc>
          <w:tcPr>
            <w:tcW w:w="3070" w:type="dxa"/>
          </w:tcPr>
          <w:p w14:paraId="132C7D6E" w14:textId="77777777" w:rsidR="00265B20" w:rsidRPr="00C2109D" w:rsidRDefault="00265B20" w:rsidP="00C971E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2CD48ED9" w14:textId="77777777" w:rsidR="00265B20" w:rsidRPr="00C2109D" w:rsidRDefault="00265B20" w:rsidP="00C971E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178E2E9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A5FAC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B939BE9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29407FA6" w14:textId="77777777" w:rsidTr="00C971E2">
        <w:tc>
          <w:tcPr>
            <w:tcW w:w="3070" w:type="dxa"/>
          </w:tcPr>
          <w:p w14:paraId="45644A8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338D279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9359FCE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B20" w:rsidRPr="00C2109D" w14:paraId="62A35A34" w14:textId="77777777" w:rsidTr="00C971E2">
        <w:tc>
          <w:tcPr>
            <w:tcW w:w="3070" w:type="dxa"/>
          </w:tcPr>
          <w:p w14:paraId="2A6DC6AB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506B4CE9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 opplysninger:</w:t>
            </w:r>
          </w:p>
          <w:p w14:paraId="3F7268BA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328787F" w14:textId="77777777" w:rsidR="00265B20" w:rsidRPr="00C2109D" w:rsidRDefault="00265B20" w:rsidP="00C971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6F5F54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06A90EC8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1EA8CC79" w14:textId="77777777" w:rsidR="00C2109D" w:rsidRPr="00C2109D" w:rsidRDefault="00C2109D" w:rsidP="00C2109D">
      <w:pPr>
        <w:keepNext/>
        <w:keepLines/>
        <w:rPr>
          <w:rFonts w:ascii="Arial" w:eastAsia="Times New Roman" w:hAnsi="Arial" w:cs="Arial"/>
          <w:sz w:val="18"/>
          <w:szCs w:val="18"/>
        </w:rPr>
      </w:pPr>
    </w:p>
    <w:p w14:paraId="67F667B6" w14:textId="77777777" w:rsidR="00772214" w:rsidRPr="006C5DC6" w:rsidRDefault="00772214" w:rsidP="00C2109D">
      <w:pPr>
        <w:rPr>
          <w:rFonts w:ascii="Arial" w:hAnsi="Arial" w:cs="Arial"/>
        </w:rPr>
      </w:pPr>
    </w:p>
    <w:sectPr w:rsidR="00772214" w:rsidRPr="006C5DC6" w:rsidSect="00AA0365">
      <w:headerReference w:type="default" r:id="rId11"/>
      <w:footerReference w:type="default" r:id="rId12"/>
      <w:type w:val="continuous"/>
      <w:pgSz w:w="11906" w:h="16838" w:code="9"/>
      <w:pgMar w:top="851" w:right="851" w:bottom="851" w:left="1134" w:header="708" w:footer="567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F1F8E" w14:textId="77777777" w:rsidR="00085850" w:rsidRDefault="00085850">
      <w:r>
        <w:separator/>
      </w:r>
    </w:p>
  </w:endnote>
  <w:endnote w:type="continuationSeparator" w:id="0">
    <w:p w14:paraId="30C25B07" w14:textId="77777777" w:rsidR="00085850" w:rsidRDefault="0008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lesteCaps-Regula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78590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AC3715A" w14:textId="3CFAA68A" w:rsidR="00EB3895" w:rsidRDefault="00EB3895">
            <w:pPr>
              <w:pStyle w:val="Bunntekst"/>
              <w:jc w:val="center"/>
            </w:pPr>
            <w:r w:rsidRPr="00EB3895">
              <w:rPr>
                <w:sz w:val="16"/>
              </w:rPr>
              <w:t xml:space="preserve">Side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PAGE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  <w:r w:rsidRPr="00EB3895">
              <w:rPr>
                <w:sz w:val="16"/>
              </w:rPr>
              <w:t xml:space="preserve"> av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NUMPAGES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B5A222C" w14:textId="77777777" w:rsidR="00DB5CB8" w:rsidRDefault="00DB5C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4613" w14:textId="77777777" w:rsidR="00085850" w:rsidRDefault="00085850">
      <w:r>
        <w:separator/>
      </w:r>
    </w:p>
  </w:footnote>
  <w:footnote w:type="continuationSeparator" w:id="0">
    <w:p w14:paraId="6742F621" w14:textId="77777777" w:rsidR="00085850" w:rsidRDefault="00085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3A8" w14:textId="21502363" w:rsidR="009A7132" w:rsidRDefault="0053692F" w:rsidP="009A7132">
    <w:pPr>
      <w:pStyle w:val="Topptekst"/>
    </w:pPr>
    <w:r w:rsidRPr="004D3559">
      <w:rPr>
        <w:noProof/>
        <w:sz w:val="40"/>
        <w:szCs w:val="40"/>
      </w:rPr>
      <w:drawing>
        <wp:inline distT="0" distB="0" distL="0" distR="0" wp14:anchorId="0D4F5BD4" wp14:editId="38829342">
          <wp:extent cx="1594713" cy="247958"/>
          <wp:effectExtent l="0" t="0" r="5715" b="0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923" cy="269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A7132">
      <w:tab/>
    </w:r>
    <w:r w:rsidR="009A7132" w:rsidRPr="00C840FF">
      <w:rPr>
        <w:rFonts w:ascii="Arial" w:hAnsi="Arial" w:cs="Arial"/>
      </w:rPr>
      <w:tab/>
    </w:r>
    <w:r w:rsidR="0038068A" w:rsidRPr="002C3522">
      <w:rPr>
        <w:rFonts w:ascii="Arial" w:hAnsi="Arial" w:cs="Arial"/>
        <w:sz w:val="18"/>
        <w:szCs w:val="18"/>
      </w:rPr>
      <w:t xml:space="preserve">Vedlegg </w:t>
    </w:r>
    <w:r w:rsidR="00370C20">
      <w:rPr>
        <w:rFonts w:ascii="Arial" w:hAnsi="Arial" w:cs="Arial"/>
        <w:sz w:val="18"/>
        <w:szCs w:val="18"/>
      </w:rPr>
      <w:t>1a</w:t>
    </w:r>
    <w:r w:rsidR="0038068A" w:rsidRPr="002C3522">
      <w:rPr>
        <w:rFonts w:ascii="Arial" w:hAnsi="Arial" w:cs="Arial"/>
        <w:sz w:val="18"/>
        <w:szCs w:val="18"/>
      </w:rPr>
      <w:t xml:space="preserve"> – Referanser på selskapsnivå - </w:t>
    </w:r>
    <w:r w:rsidRPr="002C3522">
      <w:rPr>
        <w:rFonts w:ascii="Arial" w:hAnsi="Arial" w:cs="Arial"/>
        <w:sz w:val="18"/>
        <w:szCs w:val="18"/>
      </w:rPr>
      <w:t>NT-</w:t>
    </w:r>
    <w:r w:rsidR="00370C20">
      <w:rPr>
        <w:rFonts w:ascii="Arial" w:hAnsi="Arial" w:cs="Arial"/>
        <w:sz w:val="18"/>
        <w:szCs w:val="18"/>
      </w:rPr>
      <w:t>26-0010</w:t>
    </w:r>
  </w:p>
  <w:p w14:paraId="02F628C7" w14:textId="0DF4EDCE" w:rsidR="00A060E7" w:rsidRDefault="00A060E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D8F"/>
    <w:multiLevelType w:val="hybridMultilevel"/>
    <w:tmpl w:val="B81695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E8B"/>
    <w:multiLevelType w:val="hybridMultilevel"/>
    <w:tmpl w:val="2C5C3F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0EF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884901"/>
    <w:multiLevelType w:val="hybridMultilevel"/>
    <w:tmpl w:val="E5F69D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23366"/>
    <w:multiLevelType w:val="hybridMultilevel"/>
    <w:tmpl w:val="5B2E80D6"/>
    <w:lvl w:ilvl="0" w:tplc="1A1CF8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6"/>
        <w:szCs w:val="36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8E48C7"/>
    <w:multiLevelType w:val="hybridMultilevel"/>
    <w:tmpl w:val="6FA68D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46076"/>
    <w:multiLevelType w:val="hybridMultilevel"/>
    <w:tmpl w:val="ABCAF1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94593"/>
    <w:multiLevelType w:val="hybridMultilevel"/>
    <w:tmpl w:val="982C44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4243B"/>
    <w:multiLevelType w:val="hybridMultilevel"/>
    <w:tmpl w:val="33ACD2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92053">
    <w:abstractNumId w:val="3"/>
  </w:num>
  <w:num w:numId="2" w16cid:durableId="359017656">
    <w:abstractNumId w:val="0"/>
  </w:num>
  <w:num w:numId="3" w16cid:durableId="757336618">
    <w:abstractNumId w:val="6"/>
  </w:num>
  <w:num w:numId="4" w16cid:durableId="1836265693">
    <w:abstractNumId w:val="9"/>
  </w:num>
  <w:num w:numId="5" w16cid:durableId="1241057830">
    <w:abstractNumId w:val="4"/>
  </w:num>
  <w:num w:numId="6" w16cid:durableId="1382172052">
    <w:abstractNumId w:val="1"/>
  </w:num>
  <w:num w:numId="7" w16cid:durableId="144015060">
    <w:abstractNumId w:val="5"/>
  </w:num>
  <w:num w:numId="8" w16cid:durableId="703990481">
    <w:abstractNumId w:val="7"/>
  </w:num>
  <w:num w:numId="9" w16cid:durableId="564880412">
    <w:abstractNumId w:val="7"/>
  </w:num>
  <w:num w:numId="10" w16cid:durableId="1597055384">
    <w:abstractNumId w:val="2"/>
  </w:num>
  <w:num w:numId="11" w16cid:durableId="49908552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page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DA"/>
    <w:rsid w:val="00002B70"/>
    <w:rsid w:val="00016711"/>
    <w:rsid w:val="0002677B"/>
    <w:rsid w:val="00051DB4"/>
    <w:rsid w:val="00081DE8"/>
    <w:rsid w:val="00085850"/>
    <w:rsid w:val="00086829"/>
    <w:rsid w:val="000948F3"/>
    <w:rsid w:val="00095EDD"/>
    <w:rsid w:val="000A6377"/>
    <w:rsid w:val="000A65E1"/>
    <w:rsid w:val="000B4F03"/>
    <w:rsid w:val="000F0263"/>
    <w:rsid w:val="000F068F"/>
    <w:rsid w:val="000F1BC8"/>
    <w:rsid w:val="000F2C1D"/>
    <w:rsid w:val="000F3EEE"/>
    <w:rsid w:val="000F6811"/>
    <w:rsid w:val="00116B79"/>
    <w:rsid w:val="001373C3"/>
    <w:rsid w:val="001419C9"/>
    <w:rsid w:val="0016087B"/>
    <w:rsid w:val="00167AA3"/>
    <w:rsid w:val="001726BE"/>
    <w:rsid w:val="00180F44"/>
    <w:rsid w:val="00182D5A"/>
    <w:rsid w:val="001947E2"/>
    <w:rsid w:val="00197EC6"/>
    <w:rsid w:val="001A1795"/>
    <w:rsid w:val="001B36DB"/>
    <w:rsid w:val="001B37CB"/>
    <w:rsid w:val="001C4385"/>
    <w:rsid w:val="001C5DC7"/>
    <w:rsid w:val="001E0DE7"/>
    <w:rsid w:val="00204279"/>
    <w:rsid w:val="0020765B"/>
    <w:rsid w:val="00221B75"/>
    <w:rsid w:val="002251F5"/>
    <w:rsid w:val="002275F2"/>
    <w:rsid w:val="00242D80"/>
    <w:rsid w:val="002444D9"/>
    <w:rsid w:val="0025416B"/>
    <w:rsid w:val="002549B6"/>
    <w:rsid w:val="00265B20"/>
    <w:rsid w:val="002724A4"/>
    <w:rsid w:val="0027454A"/>
    <w:rsid w:val="0028076F"/>
    <w:rsid w:val="00282B4A"/>
    <w:rsid w:val="002844BC"/>
    <w:rsid w:val="002B05A1"/>
    <w:rsid w:val="002B78F0"/>
    <w:rsid w:val="002C2387"/>
    <w:rsid w:val="002C3522"/>
    <w:rsid w:val="002C5D16"/>
    <w:rsid w:val="002D107B"/>
    <w:rsid w:val="002D4A14"/>
    <w:rsid w:val="002D5E3C"/>
    <w:rsid w:val="002D663C"/>
    <w:rsid w:val="002D6BAA"/>
    <w:rsid w:val="002E1DE6"/>
    <w:rsid w:val="002E2CB1"/>
    <w:rsid w:val="002F2262"/>
    <w:rsid w:val="002F6601"/>
    <w:rsid w:val="00303296"/>
    <w:rsid w:val="00313A91"/>
    <w:rsid w:val="00315FC4"/>
    <w:rsid w:val="00316FFC"/>
    <w:rsid w:val="00317F1C"/>
    <w:rsid w:val="003229F6"/>
    <w:rsid w:val="0032422A"/>
    <w:rsid w:val="003256D1"/>
    <w:rsid w:val="0033186C"/>
    <w:rsid w:val="00345AE4"/>
    <w:rsid w:val="00351612"/>
    <w:rsid w:val="003527D7"/>
    <w:rsid w:val="0036486A"/>
    <w:rsid w:val="00370C20"/>
    <w:rsid w:val="00371BA0"/>
    <w:rsid w:val="00374BA4"/>
    <w:rsid w:val="0038068A"/>
    <w:rsid w:val="00385853"/>
    <w:rsid w:val="00386325"/>
    <w:rsid w:val="00387AA4"/>
    <w:rsid w:val="00395158"/>
    <w:rsid w:val="003B1F2A"/>
    <w:rsid w:val="003C2CE3"/>
    <w:rsid w:val="003E36BE"/>
    <w:rsid w:val="003F212E"/>
    <w:rsid w:val="003F7FA0"/>
    <w:rsid w:val="00415BAD"/>
    <w:rsid w:val="00424B69"/>
    <w:rsid w:val="00436C50"/>
    <w:rsid w:val="0044049E"/>
    <w:rsid w:val="00445C8F"/>
    <w:rsid w:val="00445D31"/>
    <w:rsid w:val="004471B3"/>
    <w:rsid w:val="004630B6"/>
    <w:rsid w:val="00463A66"/>
    <w:rsid w:val="0047747B"/>
    <w:rsid w:val="00483A74"/>
    <w:rsid w:val="0048439F"/>
    <w:rsid w:val="00484F57"/>
    <w:rsid w:val="00492A4E"/>
    <w:rsid w:val="0049534E"/>
    <w:rsid w:val="004A4989"/>
    <w:rsid w:val="004B0FA8"/>
    <w:rsid w:val="004B416F"/>
    <w:rsid w:val="004B73BF"/>
    <w:rsid w:val="004C013B"/>
    <w:rsid w:val="004E33A9"/>
    <w:rsid w:val="004F40E7"/>
    <w:rsid w:val="004F4991"/>
    <w:rsid w:val="00501442"/>
    <w:rsid w:val="0050221B"/>
    <w:rsid w:val="005114BD"/>
    <w:rsid w:val="005133E5"/>
    <w:rsid w:val="00530605"/>
    <w:rsid w:val="0053569B"/>
    <w:rsid w:val="00535F21"/>
    <w:rsid w:val="0053692F"/>
    <w:rsid w:val="005437E5"/>
    <w:rsid w:val="00554E8E"/>
    <w:rsid w:val="00555261"/>
    <w:rsid w:val="00560BE3"/>
    <w:rsid w:val="0056386C"/>
    <w:rsid w:val="00565068"/>
    <w:rsid w:val="00566E97"/>
    <w:rsid w:val="00573457"/>
    <w:rsid w:val="00575387"/>
    <w:rsid w:val="005754EB"/>
    <w:rsid w:val="005763F0"/>
    <w:rsid w:val="00580449"/>
    <w:rsid w:val="005838F0"/>
    <w:rsid w:val="005A6A34"/>
    <w:rsid w:val="005A7639"/>
    <w:rsid w:val="005B22DA"/>
    <w:rsid w:val="005C79F1"/>
    <w:rsid w:val="005E0924"/>
    <w:rsid w:val="005E4048"/>
    <w:rsid w:val="005E56A6"/>
    <w:rsid w:val="005E5BB1"/>
    <w:rsid w:val="005F541D"/>
    <w:rsid w:val="006005EF"/>
    <w:rsid w:val="006053FF"/>
    <w:rsid w:val="0061742F"/>
    <w:rsid w:val="0062110A"/>
    <w:rsid w:val="00636182"/>
    <w:rsid w:val="006404AB"/>
    <w:rsid w:val="006506A9"/>
    <w:rsid w:val="00657448"/>
    <w:rsid w:val="00657C5B"/>
    <w:rsid w:val="00672909"/>
    <w:rsid w:val="00673448"/>
    <w:rsid w:val="00675DEE"/>
    <w:rsid w:val="00676FBB"/>
    <w:rsid w:val="00683C66"/>
    <w:rsid w:val="00692497"/>
    <w:rsid w:val="006945E9"/>
    <w:rsid w:val="00696782"/>
    <w:rsid w:val="006A5BF4"/>
    <w:rsid w:val="006B532E"/>
    <w:rsid w:val="006B6D19"/>
    <w:rsid w:val="006C3954"/>
    <w:rsid w:val="006C5DC6"/>
    <w:rsid w:val="006D5034"/>
    <w:rsid w:val="006D5F0B"/>
    <w:rsid w:val="006E0312"/>
    <w:rsid w:val="006E60BE"/>
    <w:rsid w:val="006F7B43"/>
    <w:rsid w:val="0070032B"/>
    <w:rsid w:val="00704F06"/>
    <w:rsid w:val="0071261B"/>
    <w:rsid w:val="00714EAE"/>
    <w:rsid w:val="00715E4F"/>
    <w:rsid w:val="007167A1"/>
    <w:rsid w:val="0071733E"/>
    <w:rsid w:val="00717DF2"/>
    <w:rsid w:val="007226CB"/>
    <w:rsid w:val="00737C49"/>
    <w:rsid w:val="0076211C"/>
    <w:rsid w:val="00772214"/>
    <w:rsid w:val="00776A9B"/>
    <w:rsid w:val="007832FC"/>
    <w:rsid w:val="007940F3"/>
    <w:rsid w:val="007A25DA"/>
    <w:rsid w:val="007B0053"/>
    <w:rsid w:val="007C0000"/>
    <w:rsid w:val="007C1A13"/>
    <w:rsid w:val="007C32A6"/>
    <w:rsid w:val="007D1BA3"/>
    <w:rsid w:val="007E08A2"/>
    <w:rsid w:val="007E1590"/>
    <w:rsid w:val="007E5169"/>
    <w:rsid w:val="007F190C"/>
    <w:rsid w:val="007F3D51"/>
    <w:rsid w:val="00811A4C"/>
    <w:rsid w:val="00821CDF"/>
    <w:rsid w:val="00823D5C"/>
    <w:rsid w:val="00826F0E"/>
    <w:rsid w:val="00831B2E"/>
    <w:rsid w:val="008322D8"/>
    <w:rsid w:val="00832644"/>
    <w:rsid w:val="00845816"/>
    <w:rsid w:val="008460E0"/>
    <w:rsid w:val="008521D3"/>
    <w:rsid w:val="00852A50"/>
    <w:rsid w:val="008550FC"/>
    <w:rsid w:val="008566FC"/>
    <w:rsid w:val="00872C40"/>
    <w:rsid w:val="008755FB"/>
    <w:rsid w:val="00884BB8"/>
    <w:rsid w:val="008850D8"/>
    <w:rsid w:val="00886F7E"/>
    <w:rsid w:val="008879C4"/>
    <w:rsid w:val="00890A20"/>
    <w:rsid w:val="00891C60"/>
    <w:rsid w:val="008952A7"/>
    <w:rsid w:val="008970E3"/>
    <w:rsid w:val="008A10B8"/>
    <w:rsid w:val="008A1106"/>
    <w:rsid w:val="008A365C"/>
    <w:rsid w:val="008A533B"/>
    <w:rsid w:val="008A57BC"/>
    <w:rsid w:val="008B3C09"/>
    <w:rsid w:val="008B7F7A"/>
    <w:rsid w:val="008C1283"/>
    <w:rsid w:val="008C3244"/>
    <w:rsid w:val="008E0FA2"/>
    <w:rsid w:val="008E130A"/>
    <w:rsid w:val="008E3893"/>
    <w:rsid w:val="008E3E2E"/>
    <w:rsid w:val="00907251"/>
    <w:rsid w:val="009207B2"/>
    <w:rsid w:val="00923EE3"/>
    <w:rsid w:val="0094360D"/>
    <w:rsid w:val="0094640D"/>
    <w:rsid w:val="009572AD"/>
    <w:rsid w:val="00965518"/>
    <w:rsid w:val="009744C0"/>
    <w:rsid w:val="009748BF"/>
    <w:rsid w:val="009751CD"/>
    <w:rsid w:val="009803A5"/>
    <w:rsid w:val="009824B2"/>
    <w:rsid w:val="00984422"/>
    <w:rsid w:val="00993721"/>
    <w:rsid w:val="009937B8"/>
    <w:rsid w:val="00993E55"/>
    <w:rsid w:val="00996A0E"/>
    <w:rsid w:val="009A09C3"/>
    <w:rsid w:val="009A2A6E"/>
    <w:rsid w:val="009A7132"/>
    <w:rsid w:val="009B32E6"/>
    <w:rsid w:val="009B4B4D"/>
    <w:rsid w:val="009D6011"/>
    <w:rsid w:val="009D7A71"/>
    <w:rsid w:val="009E11A3"/>
    <w:rsid w:val="009F0018"/>
    <w:rsid w:val="00A056B0"/>
    <w:rsid w:val="00A060E7"/>
    <w:rsid w:val="00A13DB4"/>
    <w:rsid w:val="00A16657"/>
    <w:rsid w:val="00A2495D"/>
    <w:rsid w:val="00A27476"/>
    <w:rsid w:val="00A35C26"/>
    <w:rsid w:val="00A37622"/>
    <w:rsid w:val="00A5287E"/>
    <w:rsid w:val="00A53102"/>
    <w:rsid w:val="00A66DB5"/>
    <w:rsid w:val="00A7118A"/>
    <w:rsid w:val="00A72562"/>
    <w:rsid w:val="00A8054E"/>
    <w:rsid w:val="00A80A87"/>
    <w:rsid w:val="00A85D73"/>
    <w:rsid w:val="00A9064A"/>
    <w:rsid w:val="00AA0365"/>
    <w:rsid w:val="00AB4924"/>
    <w:rsid w:val="00AC0BDD"/>
    <w:rsid w:val="00AC1DF7"/>
    <w:rsid w:val="00AC2BFA"/>
    <w:rsid w:val="00AC4C79"/>
    <w:rsid w:val="00AC4E77"/>
    <w:rsid w:val="00AD1E55"/>
    <w:rsid w:val="00B01C82"/>
    <w:rsid w:val="00B059D1"/>
    <w:rsid w:val="00B20989"/>
    <w:rsid w:val="00B236A9"/>
    <w:rsid w:val="00B515E6"/>
    <w:rsid w:val="00B53A5D"/>
    <w:rsid w:val="00B56AE4"/>
    <w:rsid w:val="00B63619"/>
    <w:rsid w:val="00B65779"/>
    <w:rsid w:val="00B74077"/>
    <w:rsid w:val="00B75311"/>
    <w:rsid w:val="00B8515F"/>
    <w:rsid w:val="00BA4FEF"/>
    <w:rsid w:val="00BB2F83"/>
    <w:rsid w:val="00BB3547"/>
    <w:rsid w:val="00BB40F7"/>
    <w:rsid w:val="00BC2F10"/>
    <w:rsid w:val="00BC6D38"/>
    <w:rsid w:val="00BD13E8"/>
    <w:rsid w:val="00BE4956"/>
    <w:rsid w:val="00BE770B"/>
    <w:rsid w:val="00BF065C"/>
    <w:rsid w:val="00C026D0"/>
    <w:rsid w:val="00C06C81"/>
    <w:rsid w:val="00C06D30"/>
    <w:rsid w:val="00C179BF"/>
    <w:rsid w:val="00C2109D"/>
    <w:rsid w:val="00C233D4"/>
    <w:rsid w:val="00C30D1D"/>
    <w:rsid w:val="00C31187"/>
    <w:rsid w:val="00C50BDA"/>
    <w:rsid w:val="00C56B09"/>
    <w:rsid w:val="00C56F86"/>
    <w:rsid w:val="00C64902"/>
    <w:rsid w:val="00C71DB1"/>
    <w:rsid w:val="00C76716"/>
    <w:rsid w:val="00C77014"/>
    <w:rsid w:val="00C775AE"/>
    <w:rsid w:val="00CA4466"/>
    <w:rsid w:val="00CA6123"/>
    <w:rsid w:val="00CB1B6D"/>
    <w:rsid w:val="00CC4FE3"/>
    <w:rsid w:val="00CC5E69"/>
    <w:rsid w:val="00CE1DBC"/>
    <w:rsid w:val="00CE3685"/>
    <w:rsid w:val="00CF3E76"/>
    <w:rsid w:val="00D20DCF"/>
    <w:rsid w:val="00D24AED"/>
    <w:rsid w:val="00D36E76"/>
    <w:rsid w:val="00D40D7B"/>
    <w:rsid w:val="00D43CAB"/>
    <w:rsid w:val="00D46265"/>
    <w:rsid w:val="00D61C15"/>
    <w:rsid w:val="00D70859"/>
    <w:rsid w:val="00DB326E"/>
    <w:rsid w:val="00DB3B34"/>
    <w:rsid w:val="00DB5CB8"/>
    <w:rsid w:val="00DB5E81"/>
    <w:rsid w:val="00DC0988"/>
    <w:rsid w:val="00DC240D"/>
    <w:rsid w:val="00DC4533"/>
    <w:rsid w:val="00DC6725"/>
    <w:rsid w:val="00DE2949"/>
    <w:rsid w:val="00DE7CD7"/>
    <w:rsid w:val="00DF388E"/>
    <w:rsid w:val="00E0041D"/>
    <w:rsid w:val="00E14227"/>
    <w:rsid w:val="00E323CA"/>
    <w:rsid w:val="00E328D9"/>
    <w:rsid w:val="00E33C3E"/>
    <w:rsid w:val="00E40F72"/>
    <w:rsid w:val="00E41439"/>
    <w:rsid w:val="00E41A7B"/>
    <w:rsid w:val="00E41B52"/>
    <w:rsid w:val="00E53AFC"/>
    <w:rsid w:val="00E540E8"/>
    <w:rsid w:val="00E55673"/>
    <w:rsid w:val="00E62101"/>
    <w:rsid w:val="00E62456"/>
    <w:rsid w:val="00E6540B"/>
    <w:rsid w:val="00E7125F"/>
    <w:rsid w:val="00E74DF7"/>
    <w:rsid w:val="00E75F52"/>
    <w:rsid w:val="00E763C3"/>
    <w:rsid w:val="00E870F8"/>
    <w:rsid w:val="00E91D4C"/>
    <w:rsid w:val="00E920B1"/>
    <w:rsid w:val="00E941CA"/>
    <w:rsid w:val="00EB3895"/>
    <w:rsid w:val="00EB3B74"/>
    <w:rsid w:val="00EB5466"/>
    <w:rsid w:val="00EB5F00"/>
    <w:rsid w:val="00EB6173"/>
    <w:rsid w:val="00EC115B"/>
    <w:rsid w:val="00EC5D1F"/>
    <w:rsid w:val="00ED14F0"/>
    <w:rsid w:val="00EF51EE"/>
    <w:rsid w:val="00F05770"/>
    <w:rsid w:val="00F22CCD"/>
    <w:rsid w:val="00F24B7D"/>
    <w:rsid w:val="00F30BD0"/>
    <w:rsid w:val="00F31DBB"/>
    <w:rsid w:val="00F353B8"/>
    <w:rsid w:val="00F36685"/>
    <w:rsid w:val="00F36B90"/>
    <w:rsid w:val="00F50EF3"/>
    <w:rsid w:val="00F52DA4"/>
    <w:rsid w:val="00F534B6"/>
    <w:rsid w:val="00F55417"/>
    <w:rsid w:val="00F8390B"/>
    <w:rsid w:val="00F839D2"/>
    <w:rsid w:val="00FA2429"/>
    <w:rsid w:val="00FA6959"/>
    <w:rsid w:val="00FD1537"/>
    <w:rsid w:val="00FD6A1B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>
      <v:stroke weight=".5pt"/>
    </o:shapedefaults>
    <o:shapelayout v:ext="edit">
      <o:idmap v:ext="edit" data="2"/>
    </o:shapelayout>
  </w:shapeDefaults>
  <w:decimalSymbol w:val=","/>
  <w:listSeparator w:val=";"/>
  <w14:docId w14:val="7D9B0E22"/>
  <w15:docId w15:val="{22FAD7E9-843B-4F4E-B5B1-1BDD87B5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qFormat/>
    <w:rsid w:val="00B53A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53A5D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53A5D"/>
    <w:p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53A5D"/>
    <w:p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53A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Brdtekst">
    <w:name w:val="Body Text"/>
    <w:basedOn w:val="Normal"/>
    <w:pPr>
      <w:jc w:val="center"/>
    </w:pPr>
    <w:rPr>
      <w:rFonts w:ascii="CelesteCaps-Regular" w:hAnsi="CelesteCaps-Regular"/>
      <w:sz w:val="26"/>
      <w:lang w:val="en-GB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A060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026D0"/>
    <w:pPr>
      <w:spacing w:before="100" w:beforeAutospacing="1" w:after="100" w:afterAutospacing="1"/>
    </w:pPr>
    <w:rPr>
      <w:rFonts w:eastAsia="Times New Roman"/>
      <w:szCs w:val="24"/>
    </w:rPr>
  </w:style>
  <w:style w:type="character" w:styleId="Sterk">
    <w:name w:val="Strong"/>
    <w:qFormat/>
    <w:rsid w:val="00C026D0"/>
    <w:rPr>
      <w:b/>
      <w:bCs/>
    </w:rPr>
  </w:style>
  <w:style w:type="table" w:styleId="Tabellrutenett">
    <w:name w:val="Table Grid"/>
    <w:basedOn w:val="Vanligtabell"/>
    <w:uiPriority w:val="59"/>
    <w:rsid w:val="00C026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link w:val="Overskrift4"/>
    <w:rsid w:val="00B53A5D"/>
    <w:rPr>
      <w:rFonts w:ascii="Arial" w:eastAsia="Times" w:hAnsi="Arial"/>
      <w:sz w:val="24"/>
      <w:lang w:val="nb-NO" w:eastAsia="nb-NO" w:bidi="ar-SA"/>
    </w:rPr>
  </w:style>
  <w:style w:type="character" w:customStyle="1" w:styleId="Overskrift3Tegn">
    <w:name w:val="Overskrift 3 Tegn"/>
    <w:link w:val="Overskrift3"/>
    <w:rsid w:val="00872C40"/>
    <w:rPr>
      <w:rFonts w:ascii="Arial" w:eastAsia="Times" w:hAnsi="Arial"/>
      <w:b/>
      <w:sz w:val="24"/>
      <w:lang w:val="nb-NO" w:eastAsia="nb-NO" w:bidi="ar-SA"/>
    </w:rPr>
  </w:style>
  <w:style w:type="character" w:customStyle="1" w:styleId="TopptekstTegn">
    <w:name w:val="Topptekst Tegn"/>
    <w:link w:val="Topptekst"/>
    <w:uiPriority w:val="99"/>
    <w:rsid w:val="009A7132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rsid w:val="009A7132"/>
    <w:pPr>
      <w:spacing w:after="120" w:line="480" w:lineRule="auto"/>
    </w:pPr>
  </w:style>
  <w:style w:type="character" w:customStyle="1" w:styleId="Brdtekst2Tegn">
    <w:name w:val="Brødtekst 2 Tegn"/>
    <w:link w:val="Brdtekst2"/>
    <w:rsid w:val="009A7132"/>
    <w:rPr>
      <w:rFonts w:ascii="Times New Roman" w:hAnsi="Times New Roman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EB3895"/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9207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4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707FBD-5BAA-43CC-8BD0-BE072FFDDC5C}"/>
</file>

<file path=customXml/itemProps2.xml><?xml version="1.0" encoding="utf-8"?>
<ds:datastoreItem xmlns:ds="http://schemas.openxmlformats.org/officeDocument/2006/customXml" ds:itemID="{B0A6D6DD-80CB-4700-9BA5-0C0226394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015A2-0BE1-448D-B394-3F3CDF91957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203</Words>
  <Characters>1370</Characters>
  <Application>Microsoft Office Word</Application>
  <DocSecurity>0</DocSecurity>
  <Lines>137</Lines>
  <Paragraphs>47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Johannesen, Erik</cp:lastModifiedBy>
  <cp:revision>15</cp:revision>
  <dcterms:created xsi:type="dcterms:W3CDTF">2021-10-07T07:20:00Z</dcterms:created>
  <dcterms:modified xsi:type="dcterms:W3CDTF">2026-04-28T06:45:00Z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